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2" w:type="dxa"/>
        <w:tblCellMar>
          <w:left w:w="27" w:type="dxa"/>
          <w:right w:w="0" w:type="dxa"/>
        </w:tblCellMar>
        <w:tblLook w:val="04A0"/>
      </w:tblPr>
      <w:tblGrid>
        <w:gridCol w:w="741"/>
        <w:gridCol w:w="3645"/>
        <w:gridCol w:w="603"/>
        <w:gridCol w:w="2654"/>
        <w:gridCol w:w="2042"/>
        <w:gridCol w:w="53"/>
        <w:gridCol w:w="362"/>
        <w:gridCol w:w="252"/>
      </w:tblGrid>
      <w:tr w:rsidR="003C2B45" w:rsidRPr="003C2B45" w:rsidTr="00E02F56">
        <w:trPr>
          <w:gridAfter w:val="1"/>
          <w:hidden/>
        </w:trPr>
        <w:tc>
          <w:tcPr>
            <w:tcW w:w="741" w:type="dxa"/>
            <w:vAlign w:val="center"/>
            <w:hideMark/>
          </w:tcPr>
          <w:p w:rsidR="003C2B45" w:rsidRPr="003C2B45" w:rsidRDefault="003C2B45" w:rsidP="003C2B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645" w:type="dxa"/>
            <w:vAlign w:val="center"/>
            <w:hideMark/>
          </w:tcPr>
          <w:p w:rsidR="003C2B45" w:rsidRPr="003C2B45" w:rsidRDefault="003C2B45" w:rsidP="003C2B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257" w:type="dxa"/>
            <w:gridSpan w:val="2"/>
            <w:vAlign w:val="center"/>
            <w:hideMark/>
          </w:tcPr>
          <w:p w:rsidR="003C2B45" w:rsidRPr="003C2B45" w:rsidRDefault="003C2B45" w:rsidP="003C2B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vAlign w:val="center"/>
            <w:hideMark/>
          </w:tcPr>
          <w:p w:rsidR="003C2B45" w:rsidRPr="003C2B45" w:rsidRDefault="003C2B45" w:rsidP="003C2B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62" w:type="dxa"/>
            <w:vAlign w:val="center"/>
            <w:hideMark/>
          </w:tcPr>
          <w:p w:rsidR="003C2B45" w:rsidRPr="003C2B45" w:rsidRDefault="003C2B45" w:rsidP="003C2B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C104E9" w:rsidRPr="003C2B45" w:rsidTr="00E02F56">
        <w:trPr>
          <w:trHeight w:val="312"/>
        </w:trPr>
        <w:tc>
          <w:tcPr>
            <w:tcW w:w="9738" w:type="dxa"/>
            <w:gridSpan w:val="6"/>
            <w:vMerge w:val="restart"/>
            <w:hideMark/>
          </w:tcPr>
          <w:p w:rsidR="00C104E9" w:rsidRPr="004155DD" w:rsidRDefault="00C104E9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взрослый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Опаринского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E02F56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E02F5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2" w:type="dxa"/>
            <w:vAlign w:val="center"/>
            <w:hideMark/>
          </w:tcPr>
          <w:p w:rsidR="00C104E9" w:rsidRPr="003C2B45" w:rsidRDefault="00C104E9" w:rsidP="003C2B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C104E9" w:rsidRPr="003C2B45" w:rsidRDefault="00C104E9" w:rsidP="003C2B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104E9" w:rsidRPr="003C2B45" w:rsidTr="00E02F56">
        <w:trPr>
          <w:trHeight w:val="312"/>
        </w:trPr>
        <w:tc>
          <w:tcPr>
            <w:tcW w:w="9738" w:type="dxa"/>
            <w:gridSpan w:val="6"/>
            <w:vMerge/>
            <w:hideMark/>
          </w:tcPr>
          <w:p w:rsidR="00C104E9" w:rsidRPr="003C2B45" w:rsidRDefault="00C104E9" w:rsidP="003C2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2" w:type="dxa"/>
            <w:vAlign w:val="center"/>
            <w:hideMark/>
          </w:tcPr>
          <w:p w:rsidR="00C104E9" w:rsidRPr="003C2B45" w:rsidRDefault="00C104E9" w:rsidP="003C2B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C104E9" w:rsidRPr="003C2B45" w:rsidRDefault="00C104E9" w:rsidP="003C2B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104E9" w:rsidRPr="003C2B45" w:rsidTr="00E02F56">
        <w:trPr>
          <w:trHeight w:val="312"/>
        </w:trPr>
        <w:tc>
          <w:tcPr>
            <w:tcW w:w="9738" w:type="dxa"/>
            <w:gridSpan w:val="6"/>
            <w:vMerge/>
            <w:vAlign w:val="center"/>
            <w:hideMark/>
          </w:tcPr>
          <w:p w:rsidR="00C104E9" w:rsidRPr="003C2B45" w:rsidRDefault="00C104E9" w:rsidP="003C2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2" w:type="dxa"/>
            <w:vAlign w:val="center"/>
            <w:hideMark/>
          </w:tcPr>
          <w:p w:rsidR="00C104E9" w:rsidRPr="003C2B45" w:rsidRDefault="00C104E9" w:rsidP="003C2B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C104E9" w:rsidRPr="003C2B45" w:rsidRDefault="00C104E9" w:rsidP="003C2B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104E9" w:rsidRPr="003C2B45" w:rsidTr="00E02F56">
        <w:trPr>
          <w:gridAfter w:val="2"/>
          <w:wAfter w:w="614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4E9" w:rsidRPr="00C104E9" w:rsidRDefault="00C104E9" w:rsidP="003C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04E9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4E9" w:rsidRPr="00C104E9" w:rsidRDefault="00C104E9" w:rsidP="003C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04E9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4E9" w:rsidRPr="00C104E9" w:rsidRDefault="00C104E9" w:rsidP="003C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04E9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охот.билета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4E9" w:rsidRPr="00C104E9" w:rsidRDefault="00C104E9" w:rsidP="003C2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04E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C104E9" w:rsidRPr="003C2B45" w:rsidRDefault="00C104E9" w:rsidP="003C2B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Эхте</w:t>
            </w:r>
            <w:proofErr w:type="spellEnd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Василий Алексеевич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№009973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Чебыкин</w:t>
            </w:r>
            <w:proofErr w:type="spellEnd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Михаил Иванович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№009489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Казаковцев</w:t>
            </w:r>
            <w:proofErr w:type="spellEnd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Павел Александрович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№036918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Чебыкин</w:t>
            </w:r>
            <w:proofErr w:type="spellEnd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Михайлович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№009490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Милых Александр Михайлович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№000473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Пономарев Олег Евгеньевич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№011401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Пономарев Олег Евгеньевич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№011401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Устюгов Виталий Леонидович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№030752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202404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202404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40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202404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404">
              <w:rPr>
                <w:rFonts w:ascii="Times New Roman" w:eastAsia="Times New Roman" w:hAnsi="Times New Roman" w:cs="Times New Roman"/>
                <w:sz w:val="28"/>
                <w:szCs w:val="28"/>
              </w:rPr>
              <w:t>Зыкин Сергей Анатольевич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202404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404">
              <w:rPr>
                <w:rFonts w:ascii="Times New Roman" w:eastAsia="Times New Roman" w:hAnsi="Times New Roman" w:cs="Times New Roman"/>
                <w:sz w:val="28"/>
                <w:szCs w:val="28"/>
              </w:rPr>
              <w:t>43 №015401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2F56" w:rsidRPr="00202404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4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02F56" w:rsidRPr="00202404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F56" w:rsidRPr="00202404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40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202404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404">
              <w:rPr>
                <w:rFonts w:ascii="Times New Roman" w:eastAsia="Times New Roman" w:hAnsi="Times New Roman" w:cs="Times New Roman"/>
                <w:sz w:val="28"/>
                <w:szCs w:val="28"/>
              </w:rPr>
              <w:t>Зыкин Евгений Сергеевич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202404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404">
              <w:rPr>
                <w:rFonts w:ascii="Times New Roman" w:eastAsia="Times New Roman" w:hAnsi="Times New Roman" w:cs="Times New Roman"/>
                <w:sz w:val="28"/>
                <w:szCs w:val="28"/>
              </w:rPr>
              <w:t>43 №015402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2F56" w:rsidRPr="00202404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4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Тарасов Тимофей Леонидович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№011138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02F56" w:rsidRPr="003C2B45" w:rsidTr="00E02F56">
        <w:trPr>
          <w:gridAfter w:val="2"/>
          <w:wAfter w:w="61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Викулин</w:t>
            </w:r>
            <w:proofErr w:type="spellEnd"/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2F56" w:rsidRPr="00E02F56" w:rsidRDefault="00E02F56" w:rsidP="00E0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43 №000739</w:t>
            </w:r>
          </w:p>
        </w:tc>
        <w:tc>
          <w:tcPr>
            <w:tcW w:w="20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02F56" w:rsidRPr="00E02F56" w:rsidRDefault="00E02F56" w:rsidP="00E02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F5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</w:tcPr>
          <w:p w:rsidR="00E02F56" w:rsidRPr="003C2B45" w:rsidRDefault="00E02F56" w:rsidP="00E02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638DA" w:rsidRDefault="002638DA"/>
    <w:sectPr w:rsidR="002638DA" w:rsidSect="00357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B45"/>
    <w:rsid w:val="0015718A"/>
    <w:rsid w:val="00202404"/>
    <w:rsid w:val="002638DA"/>
    <w:rsid w:val="00357875"/>
    <w:rsid w:val="003C2B45"/>
    <w:rsid w:val="00433E9B"/>
    <w:rsid w:val="00730178"/>
    <w:rsid w:val="00A95E1E"/>
    <w:rsid w:val="00AF462D"/>
    <w:rsid w:val="00B02E6D"/>
    <w:rsid w:val="00B9097B"/>
    <w:rsid w:val="00C104E9"/>
    <w:rsid w:val="00D24EE1"/>
    <w:rsid w:val="00DB0D21"/>
    <w:rsid w:val="00E02F56"/>
    <w:rsid w:val="00F97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E02F56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E02F56"/>
    <w:rPr>
      <w:rFonts w:ascii="Arial" w:eastAsia="Times New Roman" w:hAnsi="Arial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Александр Андреевич</cp:lastModifiedBy>
  <cp:revision>14</cp:revision>
  <dcterms:created xsi:type="dcterms:W3CDTF">2022-07-13T12:12:00Z</dcterms:created>
  <dcterms:modified xsi:type="dcterms:W3CDTF">2023-07-27T14:54:00Z</dcterms:modified>
</cp:coreProperties>
</file>